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D3E0" w14:textId="77777777" w:rsidR="001442C4" w:rsidRPr="003771A0" w:rsidRDefault="001442C4" w:rsidP="003771A0">
      <w:pPr>
        <w:ind w:right="-285"/>
        <w:jc w:val="center"/>
        <w:rPr>
          <w:rFonts w:ascii="Cambria" w:hAnsi="Cambria"/>
          <w:bCs/>
          <w:sz w:val="22"/>
          <w:szCs w:val="22"/>
        </w:rPr>
      </w:pPr>
      <w:r w:rsidRPr="003771A0">
        <w:rPr>
          <w:rFonts w:ascii="Cambria" w:hAnsi="Cambria"/>
          <w:bCs/>
          <w:sz w:val="22"/>
          <w:szCs w:val="22"/>
        </w:rPr>
        <w:t xml:space="preserve">ALLEGATO 1 - MODELLO DI </w:t>
      </w:r>
      <w:r w:rsidR="00F42378" w:rsidRPr="003771A0">
        <w:rPr>
          <w:rFonts w:ascii="Cambria" w:hAnsi="Cambria"/>
          <w:bCs/>
          <w:sz w:val="22"/>
          <w:szCs w:val="22"/>
        </w:rPr>
        <w:t>COMUNICAZION</w:t>
      </w:r>
      <w:r w:rsidR="00C516CD" w:rsidRPr="003771A0">
        <w:rPr>
          <w:rFonts w:ascii="Cambria" w:hAnsi="Cambria"/>
          <w:bCs/>
          <w:sz w:val="22"/>
          <w:szCs w:val="22"/>
        </w:rPr>
        <w:t>E</w:t>
      </w:r>
      <w:r w:rsidRPr="003771A0">
        <w:rPr>
          <w:rFonts w:ascii="Cambria" w:hAnsi="Cambria"/>
          <w:bCs/>
          <w:sz w:val="22"/>
          <w:szCs w:val="22"/>
        </w:rPr>
        <w:t xml:space="preserve"> DEL DIPARTIMENTO PER LA PRESENTAZIONE DELLE PROPOSTE PROGETTUALI</w:t>
      </w:r>
    </w:p>
    <w:p w14:paraId="3FA711B1" w14:textId="77777777" w:rsidR="00F42378" w:rsidRPr="003771A0" w:rsidRDefault="00F42378" w:rsidP="003771A0">
      <w:pPr>
        <w:ind w:right="-285"/>
        <w:jc w:val="center"/>
        <w:rPr>
          <w:rFonts w:ascii="Cambria" w:hAnsi="Cambria"/>
          <w:bCs/>
          <w:sz w:val="22"/>
          <w:szCs w:val="22"/>
        </w:rPr>
      </w:pPr>
    </w:p>
    <w:p w14:paraId="075E7A9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(da trasmettere via titulus al Settore Ricerca, Relazioni Internazionali e post 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lauream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entro 10 gg precedenti la scadenza del Bando)</w:t>
      </w:r>
    </w:p>
    <w:p w14:paraId="4E908FD2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1AEA5D42" w14:textId="77777777" w:rsidR="00F42378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2C086B05" w14:textId="77777777" w:rsidR="001442C4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Il Direttore del</w:t>
      </w:r>
      <w:r w:rsidR="001442C4" w:rsidRPr="003771A0">
        <w:rPr>
          <w:rFonts w:ascii="Cambria" w:hAnsi="Cambria"/>
          <w:b w:val="0"/>
          <w:sz w:val="22"/>
          <w:szCs w:val="22"/>
        </w:rPr>
        <w:t xml:space="preserve"> Dipartimento di ______________, </w:t>
      </w:r>
    </w:p>
    <w:p w14:paraId="59FE6194" w14:textId="77777777" w:rsidR="00F42378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0EF23E8A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VISTA la proposta di progetto di ricerca dal titolo________, acronimo _______, da sottoporre in risposta al Programma/call/Bando _________, ente coordinatore _________ , Responsabile Scientifico Prof. ________, Responsabile Amministrativo del progetto, dott _________, KEY WORDS IDENTIFICATIVE DEL PROGETTO (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max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5) __________________, SSD COINVOLTI ___________________, a cui il Politecnico di Bari partecipa in qualità di partner (solo se il Politecnico di Bari non è coordinatore) </w:t>
      </w:r>
    </w:p>
    <w:p w14:paraId="7E55EA74" w14:textId="77777777" w:rsidR="00F42378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4110586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CONSIDERATO che il progetto avrà una durata di mesi;</w:t>
      </w:r>
    </w:p>
    <w:p w14:paraId="2B1D4A34" w14:textId="77777777" w:rsidR="00F42378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1DB4895B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CONSIDERATO che il costo totale di progetto è pari ad </w:t>
      </w:r>
      <w:proofErr w:type="gramStart"/>
      <w:r w:rsidRPr="003771A0">
        <w:rPr>
          <w:rFonts w:ascii="Cambria" w:hAnsi="Cambria"/>
          <w:b w:val="0"/>
          <w:sz w:val="22"/>
          <w:szCs w:val="22"/>
        </w:rPr>
        <w:t>Euro</w:t>
      </w:r>
      <w:proofErr w:type="gramEnd"/>
      <w:r w:rsidR="00F42378" w:rsidRPr="003771A0">
        <w:rPr>
          <w:rFonts w:ascii="Cambria" w:hAnsi="Cambria"/>
          <w:b w:val="0"/>
          <w:sz w:val="22"/>
          <w:szCs w:val="22"/>
        </w:rPr>
        <w:t xml:space="preserve"> </w:t>
      </w:r>
      <w:r w:rsidRPr="003771A0">
        <w:rPr>
          <w:rFonts w:ascii="Cambria" w:hAnsi="Cambria"/>
          <w:b w:val="0"/>
          <w:sz w:val="22"/>
          <w:szCs w:val="22"/>
        </w:rPr>
        <w:t xml:space="preserve">di cui € _________quale finanziamento richiesto ed € __________ quale cofinanziamento di Ateneo, secondo il seguente piano di spesa </w:t>
      </w:r>
    </w:p>
    <w:p w14:paraId="32062115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302FDED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(tabella da compilare SOLAMENTE a cura del Dipartimento capofila)</w:t>
      </w:r>
    </w:p>
    <w:p w14:paraId="3785EC5A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PIANO DI UTILIZZO DEL FINANZIAMENTO DI POLIBA</w:t>
      </w:r>
    </w:p>
    <w:p w14:paraId="27C8FC48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Finanziamento richiesto dal 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Poliba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all’Unione</w:t>
      </w:r>
    </w:p>
    <w:p w14:paraId="648329D9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Europea</w:t>
      </w:r>
      <w:r w:rsidR="00F42378" w:rsidRPr="003771A0">
        <w:rPr>
          <w:rFonts w:ascii="Cambria" w:hAnsi="Cambria"/>
          <w:b w:val="0"/>
          <w:sz w:val="22"/>
          <w:szCs w:val="22"/>
        </w:rPr>
        <w:t xml:space="preserve"> </w:t>
      </w:r>
      <w:r w:rsidRPr="003771A0">
        <w:rPr>
          <w:rFonts w:ascii="Cambria" w:hAnsi="Cambria"/>
          <w:b w:val="0"/>
          <w:sz w:val="22"/>
          <w:szCs w:val="22"/>
        </w:rPr>
        <w:t>€</w:t>
      </w:r>
    </w:p>
    <w:p w14:paraId="16E965EB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Costo totale progetto per il Politecnico di Bari</w:t>
      </w:r>
      <w:r w:rsidR="00F42378" w:rsidRPr="003771A0">
        <w:rPr>
          <w:rFonts w:ascii="Cambria" w:hAnsi="Cambria"/>
          <w:b w:val="0"/>
          <w:sz w:val="22"/>
          <w:szCs w:val="22"/>
        </w:rPr>
        <w:t xml:space="preserve"> </w:t>
      </w:r>
      <w:r w:rsidRPr="003771A0">
        <w:rPr>
          <w:rFonts w:ascii="Cambria" w:hAnsi="Cambria"/>
          <w:b w:val="0"/>
          <w:sz w:val="22"/>
          <w:szCs w:val="22"/>
        </w:rPr>
        <w:t>€</w:t>
      </w:r>
    </w:p>
    <w:p w14:paraId="12F7940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VOCI DI SPESA PER POLIBA</w:t>
      </w:r>
    </w:p>
    <w:p w14:paraId="3EF7B2F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Costi diretti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F991AA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Personale strutturato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6F9F39C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Personale non strutturato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4A775B7B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Viaggi e missioni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5FFD6AB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Sub-contratti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17F3603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Materiale di consumo direttamente imputabile</w:t>
      </w:r>
    </w:p>
    <w:p w14:paraId="6EC01718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alla ricerca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5A42D52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Attrezzature e beni durevoli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50F70B8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Altri costi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0834C1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Costi indiretti (c.d. overheads)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80B9BE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Totale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067A1B7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Prelievo di Ateneo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12B3ABF2" w14:textId="77777777" w:rsidR="00F42378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11D81AD0" w14:textId="77777777" w:rsidR="001442C4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esprime</w:t>
      </w:r>
      <w:r w:rsidR="001442C4" w:rsidRPr="003771A0">
        <w:rPr>
          <w:rFonts w:ascii="Cambria" w:hAnsi="Cambria"/>
          <w:b w:val="0"/>
          <w:sz w:val="22"/>
          <w:szCs w:val="22"/>
        </w:rPr>
        <w:t xml:space="preserve"> parere favorevole alla presentazione della proposta di progetto di ricerca in premessa.</w:t>
      </w:r>
    </w:p>
    <w:sectPr w:rsidR="001442C4" w:rsidRPr="003771A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5A0A" w14:textId="77777777" w:rsidR="00594E68" w:rsidRDefault="00594E68" w:rsidP="00F42378">
      <w:r>
        <w:separator/>
      </w:r>
    </w:p>
  </w:endnote>
  <w:endnote w:type="continuationSeparator" w:id="0">
    <w:p w14:paraId="6192DEEA" w14:textId="77777777" w:rsidR="00594E68" w:rsidRDefault="00594E68" w:rsidP="00F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96738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90024F0" w14:textId="77777777" w:rsidR="00F42378" w:rsidRPr="00F42378" w:rsidRDefault="00F42378">
        <w:pPr>
          <w:pStyle w:val="Pidipagina"/>
          <w:jc w:val="right"/>
          <w:rPr>
            <w:sz w:val="22"/>
            <w:szCs w:val="22"/>
          </w:rPr>
        </w:pPr>
        <w:r w:rsidRPr="00F42378">
          <w:rPr>
            <w:sz w:val="22"/>
            <w:szCs w:val="22"/>
          </w:rPr>
          <w:fldChar w:fldCharType="begin"/>
        </w:r>
        <w:r w:rsidRPr="00F42378">
          <w:rPr>
            <w:sz w:val="22"/>
            <w:szCs w:val="22"/>
          </w:rPr>
          <w:instrText>PAGE   \* MERGEFORMAT</w:instrText>
        </w:r>
        <w:r w:rsidRPr="00F42378">
          <w:rPr>
            <w:sz w:val="22"/>
            <w:szCs w:val="22"/>
          </w:rPr>
          <w:fldChar w:fldCharType="separate"/>
        </w:r>
        <w:r w:rsidRPr="00F42378">
          <w:rPr>
            <w:sz w:val="22"/>
            <w:szCs w:val="22"/>
          </w:rPr>
          <w:t>2</w:t>
        </w:r>
        <w:r w:rsidRPr="00F42378">
          <w:rPr>
            <w:sz w:val="22"/>
            <w:szCs w:val="22"/>
          </w:rPr>
          <w:fldChar w:fldCharType="end"/>
        </w:r>
      </w:p>
    </w:sdtContent>
  </w:sdt>
  <w:p w14:paraId="2595F5BD" w14:textId="77777777" w:rsidR="00F42378" w:rsidRDefault="00F42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270A" w14:textId="77777777" w:rsidR="00594E68" w:rsidRDefault="00594E68" w:rsidP="00F42378">
      <w:r>
        <w:separator/>
      </w:r>
    </w:p>
  </w:footnote>
  <w:footnote w:type="continuationSeparator" w:id="0">
    <w:p w14:paraId="6BA5E7A0" w14:textId="77777777" w:rsidR="00594E68" w:rsidRDefault="00594E68" w:rsidP="00F4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AE46" w14:textId="7D5E44C0" w:rsidR="003771A0" w:rsidRDefault="003771A0">
    <w:pPr>
      <w:pStyle w:val="Intestazione"/>
    </w:pPr>
    <w:r w:rsidRPr="00301AF6">
      <w:rPr>
        <w:rFonts w:ascii="Cambria" w:hAnsi="Cambria"/>
        <w:b w:val="0"/>
        <w:noProof/>
        <w:sz w:val="22"/>
        <w:szCs w:val="22"/>
      </w:rPr>
      <w:drawing>
        <wp:inline distT="0" distB="0" distL="0" distR="0" wp14:anchorId="6EFCE120" wp14:editId="76556FE0">
          <wp:extent cx="1400175" cy="685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412BB" w14:textId="77777777" w:rsidR="003771A0" w:rsidRDefault="003771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2BB4"/>
    <w:multiLevelType w:val="hybridMultilevel"/>
    <w:tmpl w:val="B4DC02B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B524F"/>
    <w:multiLevelType w:val="hybridMultilevel"/>
    <w:tmpl w:val="C7A6B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A33EA6"/>
    <w:multiLevelType w:val="hybridMultilevel"/>
    <w:tmpl w:val="0F0CB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55C7"/>
    <w:multiLevelType w:val="hybridMultilevel"/>
    <w:tmpl w:val="98988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C4"/>
    <w:rsid w:val="00020457"/>
    <w:rsid w:val="000E553A"/>
    <w:rsid w:val="001442C4"/>
    <w:rsid w:val="00150946"/>
    <w:rsid w:val="00174E1F"/>
    <w:rsid w:val="00191510"/>
    <w:rsid w:val="001B6852"/>
    <w:rsid w:val="001D7AFD"/>
    <w:rsid w:val="00241EE2"/>
    <w:rsid w:val="00276941"/>
    <w:rsid w:val="002F7A8C"/>
    <w:rsid w:val="0032029C"/>
    <w:rsid w:val="0033005E"/>
    <w:rsid w:val="003771A0"/>
    <w:rsid w:val="0042164E"/>
    <w:rsid w:val="004B5764"/>
    <w:rsid w:val="00594E68"/>
    <w:rsid w:val="00624009"/>
    <w:rsid w:val="0067562E"/>
    <w:rsid w:val="00784208"/>
    <w:rsid w:val="007B45A0"/>
    <w:rsid w:val="0085008C"/>
    <w:rsid w:val="008A56F0"/>
    <w:rsid w:val="009909E9"/>
    <w:rsid w:val="00A22164"/>
    <w:rsid w:val="00A26DDD"/>
    <w:rsid w:val="00B17D04"/>
    <w:rsid w:val="00C05995"/>
    <w:rsid w:val="00C24C72"/>
    <w:rsid w:val="00C516CD"/>
    <w:rsid w:val="00C931A8"/>
    <w:rsid w:val="00DA0589"/>
    <w:rsid w:val="00DF0E7C"/>
    <w:rsid w:val="00E01EEB"/>
    <w:rsid w:val="00EF3DFC"/>
    <w:rsid w:val="00F42378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A757"/>
  <w15:chartTrackingRefBased/>
  <w15:docId w15:val="{3397B084-01C5-478D-999A-201E9A9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42C4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4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42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378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2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378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paragraph" w:styleId="Paragrafoelenco">
    <w:name w:val="List Paragraph"/>
    <w:basedOn w:val="Normale"/>
    <w:uiPriority w:val="34"/>
    <w:qFormat/>
    <w:rsid w:val="0002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Antonella Palermo</cp:lastModifiedBy>
  <cp:revision>13</cp:revision>
  <dcterms:created xsi:type="dcterms:W3CDTF">2020-04-22T13:43:00Z</dcterms:created>
  <dcterms:modified xsi:type="dcterms:W3CDTF">2020-04-27T10:51:00Z</dcterms:modified>
</cp:coreProperties>
</file>